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C0" w:rsidRDefault="009C6614">
      <w:pPr>
        <w:spacing w:after="212"/>
        <w:ind w:left="1982"/>
      </w:pPr>
      <w:r>
        <w:rPr>
          <w:sz w:val="44"/>
        </w:rPr>
        <w:t>Erklärung zur Sorgeberecht</w:t>
      </w:r>
      <w:r w:rsidR="00154835">
        <w:rPr>
          <w:sz w:val="44"/>
        </w:rPr>
        <w:t>i</w:t>
      </w:r>
      <w:r>
        <w:rPr>
          <w:sz w:val="44"/>
        </w:rPr>
        <w:t>gu</w:t>
      </w:r>
      <w:r w:rsidR="001513CE">
        <w:rPr>
          <w:sz w:val="44"/>
        </w:rPr>
        <w:t>n</w:t>
      </w:r>
      <w:r>
        <w:rPr>
          <w:sz w:val="44"/>
        </w:rPr>
        <w:t>g</w:t>
      </w:r>
    </w:p>
    <w:p w:rsidR="002921C0" w:rsidRDefault="009C6614">
      <w:pPr>
        <w:spacing w:after="0"/>
        <w:ind w:left="259"/>
      </w:pPr>
      <w:r>
        <w:rPr>
          <w:sz w:val="24"/>
        </w:rPr>
        <w:t>Name der Schülerin/des Schülers:</w:t>
      </w:r>
      <w:r w:rsidR="004A3774">
        <w:rPr>
          <w:sz w:val="24"/>
        </w:rPr>
        <w:t xml:space="preserve"> </w:t>
      </w:r>
      <w:sdt>
        <w:sdtPr>
          <w:rPr>
            <w:sz w:val="24"/>
          </w:rPr>
          <w:id w:val="-1842310800"/>
          <w:placeholder>
            <w:docPart w:val="DefaultPlaceholder_-1854013440"/>
          </w:placeholder>
          <w:text/>
        </w:sdtPr>
        <w:sdtEndPr/>
        <w:sdtContent>
          <w:r w:rsidR="0021651F">
            <w:rPr>
              <w:sz w:val="24"/>
            </w:rPr>
            <w:t>Name, Vorname</w:t>
          </w:r>
        </w:sdtContent>
      </w:sdt>
    </w:p>
    <w:p w:rsidR="002921C0" w:rsidRDefault="009C6614">
      <w:pPr>
        <w:spacing w:after="91"/>
        <w:ind w:left="3533" w:right="-288"/>
      </w:pPr>
      <w:r>
        <w:rPr>
          <w:noProof/>
        </w:rPr>
        <mc:AlternateContent>
          <mc:Choice Requires="wpg">
            <w:drawing>
              <wp:inline distT="0" distB="0" distL="0" distR="0">
                <wp:extent cx="3733800" cy="12195"/>
                <wp:effectExtent l="0" t="0" r="0" b="0"/>
                <wp:docPr id="3765" name="Group 3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2195"/>
                          <a:chOff x="0" y="0"/>
                          <a:chExt cx="3733800" cy="12195"/>
                        </a:xfrm>
                      </wpg:grpSpPr>
                      <wps:wsp>
                        <wps:cNvPr id="3764" name="Shape 3764"/>
                        <wps:cNvSpPr/>
                        <wps:spPr>
                          <a:xfrm>
                            <a:off x="0" y="0"/>
                            <a:ext cx="373380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0" h="12195">
                                <a:moveTo>
                                  <a:pt x="0" y="6098"/>
                                </a:moveTo>
                                <a:lnTo>
                                  <a:pt x="373380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5" style="width:294pt;height:0.960274pt;mso-position-horizontal-relative:char;mso-position-vertical-relative:line" coordsize="37338,121">
                <v:shape id="Shape 3764" style="position:absolute;width:37338;height:121;left:0;top:0;" coordsize="3733800,12195" path="m0,6098l3733800,6098">
                  <v:stroke weight="0.9602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240" w:type="dxa"/>
        <w:tblInd w:w="190" w:type="dxa"/>
        <w:tblCellMar>
          <w:top w:w="115" w:type="dxa"/>
          <w:left w:w="88" w:type="dxa"/>
          <w:bottom w:w="8" w:type="dxa"/>
          <w:right w:w="1035" w:type="dxa"/>
        </w:tblCellMar>
        <w:tblLook w:val="04A0" w:firstRow="1" w:lastRow="0" w:firstColumn="1" w:lastColumn="0" w:noHBand="0" w:noVBand="1"/>
      </w:tblPr>
      <w:tblGrid>
        <w:gridCol w:w="4680"/>
        <w:gridCol w:w="4560"/>
      </w:tblGrid>
      <w:tr w:rsidR="002921C0" w:rsidTr="00BE6EED">
        <w:trPr>
          <w:trHeight w:val="2506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1C0" w:rsidRDefault="009C6614">
            <w:pPr>
              <w:spacing w:after="391"/>
              <w:ind w:left="48"/>
            </w:pPr>
            <w:r>
              <w:t>Name der Mutter:</w:t>
            </w:r>
            <w:r w:rsidR="0021651F">
              <w:t xml:space="preserve"> </w:t>
            </w:r>
            <w:sdt>
              <w:sdtPr>
                <w:id w:val="177566729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1651F">
                  <w:t>Name, Vorname</w:t>
                </w:r>
              </w:sdtContent>
            </w:sdt>
          </w:p>
          <w:p w:rsidR="002921C0" w:rsidRDefault="009C6614">
            <w:pPr>
              <w:spacing w:after="358"/>
              <w:ind w:left="19"/>
            </w:pPr>
            <w:r>
              <w:t>Anschrift:</w:t>
            </w:r>
            <w:r w:rsidR="0021651F">
              <w:t xml:space="preserve"> </w:t>
            </w:r>
            <w:sdt>
              <w:sdtPr>
                <w:id w:val="-9207176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1651F">
                  <w:t xml:space="preserve">  </w:t>
                </w:r>
              </w:sdtContent>
            </w:sdt>
          </w:p>
          <w:p w:rsidR="002921C0" w:rsidRDefault="009C6614">
            <w:pPr>
              <w:spacing w:after="233"/>
              <w:ind w:left="5"/>
            </w:pPr>
            <w:r>
              <w:t>Telefon:</w:t>
            </w:r>
            <w:r w:rsidR="0021651F">
              <w:t xml:space="preserve"> </w:t>
            </w:r>
            <w:sdt>
              <w:sdtPr>
                <w:id w:val="1191650251"/>
                <w:placeholder>
                  <w:docPart w:val="5C7F0F83857A401080B271716F7E2EB9"/>
                </w:placeholder>
                <w:text/>
              </w:sdtPr>
              <w:sdtEndPr/>
              <w:sdtContent>
                <w:r w:rsidR="0021651F">
                  <w:t xml:space="preserve">  </w:t>
                </w:r>
              </w:sdtContent>
            </w:sdt>
          </w:p>
          <w:p w:rsidR="002921C0" w:rsidRDefault="009C6614" w:rsidP="00356702">
            <w:pPr>
              <w:tabs>
                <w:tab w:val="left" w:pos="1987"/>
              </w:tabs>
            </w:pPr>
            <w:r>
              <w:t>Sorgeberechtigt</w:t>
            </w:r>
            <w:r w:rsidR="00BE6EED">
              <w:t xml:space="preserve">                 </w:t>
            </w:r>
            <w:sdt>
              <w:sdtPr>
                <w:id w:val="-144537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ED">
              <w:t xml:space="preserve"> ja</w:t>
            </w:r>
          </w:p>
          <w:p w:rsidR="002921C0" w:rsidRDefault="004A3774" w:rsidP="00BE6EED">
            <w:pPr>
              <w:ind w:left="2281"/>
            </w:pPr>
            <w:sdt>
              <w:sdtPr>
                <w:id w:val="-10785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ED">
              <w:t xml:space="preserve"> </w:t>
            </w:r>
            <w:r w:rsidR="009C6614">
              <w:t>nein</w:t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1C0" w:rsidRDefault="009C6614">
            <w:pPr>
              <w:spacing w:after="393"/>
              <w:ind w:left="62"/>
            </w:pPr>
            <w:r>
              <w:t>Name des Vaters:</w:t>
            </w:r>
            <w:r w:rsidR="0021651F">
              <w:t xml:space="preserve"> </w:t>
            </w:r>
            <w:sdt>
              <w:sdtPr>
                <w:id w:val="319545205"/>
                <w:placeholder>
                  <w:docPart w:val="4219B0EAC34F4B90BEA0BBAB5AF1E499"/>
                </w:placeholder>
                <w:text/>
              </w:sdtPr>
              <w:sdtEndPr/>
              <w:sdtContent>
                <w:r w:rsidR="0021651F">
                  <w:t>Name, Vorname</w:t>
                </w:r>
              </w:sdtContent>
            </w:sdt>
          </w:p>
          <w:p w:rsidR="002921C0" w:rsidRDefault="009C6614">
            <w:pPr>
              <w:spacing w:after="401"/>
              <w:ind w:left="29"/>
            </w:pPr>
            <w:r>
              <w:t>Anschrift:</w:t>
            </w:r>
            <w:r w:rsidR="0021651F">
              <w:t xml:space="preserve"> </w:t>
            </w:r>
            <w:sdt>
              <w:sdtPr>
                <w:id w:val="822243564"/>
                <w:placeholder>
                  <w:docPart w:val="CDAD7F805B3D4C52B7F61CE16F32678C"/>
                </w:placeholder>
                <w:text/>
              </w:sdtPr>
              <w:sdtEndPr/>
              <w:sdtContent>
                <w:r w:rsidR="0021651F">
                  <w:t xml:space="preserve">  </w:t>
                </w:r>
              </w:sdtContent>
            </w:sdt>
          </w:p>
          <w:p w:rsidR="002921C0" w:rsidRDefault="009C6614">
            <w:pPr>
              <w:spacing w:after="185"/>
              <w:ind w:left="19"/>
            </w:pPr>
            <w:r>
              <w:t>Telefon:</w:t>
            </w:r>
            <w:r w:rsidR="0021651F">
              <w:t xml:space="preserve"> </w:t>
            </w:r>
            <w:sdt>
              <w:sdtPr>
                <w:id w:val="549585969"/>
                <w:placeholder>
                  <w:docPart w:val="91EC806D29214F6DB7973307840E6998"/>
                </w:placeholder>
                <w:text/>
              </w:sdtPr>
              <w:sdtEndPr/>
              <w:sdtContent>
                <w:r w:rsidR="0021651F">
                  <w:t xml:space="preserve">  </w:t>
                </w:r>
              </w:sdtContent>
            </w:sdt>
          </w:p>
          <w:p w:rsidR="00BE6EED" w:rsidRDefault="00BE6EED" w:rsidP="00BE6EED">
            <w:pPr>
              <w:tabs>
                <w:tab w:val="left" w:pos="1987"/>
              </w:tabs>
            </w:pPr>
            <w:r>
              <w:t xml:space="preserve">Sorgeberechtigt           </w:t>
            </w:r>
            <w:r w:rsidR="0021651F">
              <w:t xml:space="preserve"> </w:t>
            </w:r>
            <w:r>
              <w:t xml:space="preserve">    </w:t>
            </w:r>
            <w:sdt>
              <w:sdtPr>
                <w:id w:val="166080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  <w:p w:rsidR="002921C0" w:rsidRDefault="004A3774" w:rsidP="00BE6EED">
            <w:pPr>
              <w:tabs>
                <w:tab w:val="left" w:pos="2133"/>
              </w:tabs>
              <w:ind w:left="1694"/>
              <w:jc w:val="center"/>
            </w:pPr>
            <w:sdt>
              <w:sdtPr>
                <w:id w:val="174237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ED">
              <w:t xml:space="preserve"> nein</w:t>
            </w:r>
          </w:p>
        </w:tc>
      </w:tr>
      <w:tr w:rsidR="002921C0">
        <w:trPr>
          <w:trHeight w:val="965"/>
        </w:trPr>
        <w:tc>
          <w:tcPr>
            <w:tcW w:w="9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21C0" w:rsidRDefault="009C6614">
            <w:pPr>
              <w:ind w:left="1541" w:hanging="1531"/>
              <w:jc w:val="both"/>
            </w:pPr>
            <w:r>
              <w:rPr>
                <w:sz w:val="24"/>
                <w:u w:val="single" w:color="000000"/>
              </w:rPr>
              <w:t xml:space="preserve">Wichtiq: </w:t>
            </w:r>
            <w:r>
              <w:rPr>
                <w:sz w:val="24"/>
              </w:rPr>
              <w:t>Sollte nur ein Elternteil sorgeberechtigt sein, ist dies durch Vorlage der gerichtlichen Entscheidung nachzuweisen.</w:t>
            </w:r>
          </w:p>
        </w:tc>
      </w:tr>
      <w:tr w:rsidR="002921C0" w:rsidTr="00BE6EED">
        <w:trPr>
          <w:trHeight w:val="901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21C0" w:rsidRDefault="00E14040" w:rsidP="00E14040">
            <w:pPr>
              <w:ind w:left="428"/>
            </w:pPr>
            <w:r>
              <w:rPr>
                <w:sz w:val="24"/>
              </w:rPr>
              <w:sym w:font="Wingdings" w:char="F021"/>
            </w:r>
            <w:r>
              <w:rPr>
                <w:sz w:val="24"/>
              </w:rPr>
              <w:t xml:space="preserve"> </w:t>
            </w:r>
            <w:r w:rsidR="009C6614">
              <w:rPr>
                <w:sz w:val="24"/>
              </w:rPr>
              <w:t>Unterschrift der Mutter</w:t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21C0" w:rsidRDefault="00E14040" w:rsidP="00E14040">
            <w:pPr>
              <w:ind w:left="715"/>
            </w:pPr>
            <w:r>
              <w:rPr>
                <w:sz w:val="24"/>
              </w:rPr>
              <w:sym w:font="Wingdings" w:char="F021"/>
            </w:r>
            <w:r>
              <w:rPr>
                <w:sz w:val="24"/>
              </w:rPr>
              <w:t xml:space="preserve"> </w:t>
            </w:r>
            <w:r w:rsidR="009C6614">
              <w:rPr>
                <w:sz w:val="24"/>
              </w:rPr>
              <w:t>Unterschrift des Vaters</w:t>
            </w:r>
          </w:p>
        </w:tc>
      </w:tr>
    </w:tbl>
    <w:p w:rsidR="00BE6EED" w:rsidRDefault="00BE6EED">
      <w:pPr>
        <w:spacing w:after="102"/>
        <w:ind w:left="130"/>
        <w:rPr>
          <w:sz w:val="24"/>
          <w:u w:val="single" w:color="000000"/>
        </w:rPr>
      </w:pPr>
    </w:p>
    <w:p w:rsidR="002921C0" w:rsidRDefault="009C6614" w:rsidP="00BE6EED">
      <w:pPr>
        <w:spacing w:after="102"/>
      </w:pPr>
      <w:r>
        <w:rPr>
          <w:sz w:val="24"/>
          <w:u w:val="single" w:color="000000"/>
        </w:rPr>
        <w:t>Bei getrennt lebenden/geschiedenen Eltern:</w:t>
      </w:r>
    </w:p>
    <w:p w:rsidR="002921C0" w:rsidRDefault="009C6614" w:rsidP="00BE6EED">
      <w:pPr>
        <w:spacing w:after="171" w:line="265" w:lineRule="auto"/>
        <w:ind w:hanging="10"/>
      </w:pPr>
      <w:r>
        <w:t>Die Schülerin/der Schüler lebt bei</w:t>
      </w:r>
      <w:r w:rsidR="00BE6EED">
        <w:t xml:space="preserve">                                            </w:t>
      </w:r>
      <w:r w:rsidR="00BE6EED">
        <w:sym w:font="Wingdings" w:char="F06F"/>
      </w:r>
      <w:r>
        <w:t xml:space="preserve"> der Mutter</w:t>
      </w:r>
      <w:r>
        <w:tab/>
      </w:r>
      <w:r w:rsidR="00BE6EED">
        <w:sym w:font="Wingdings" w:char="F06F"/>
      </w:r>
      <w:r w:rsidR="00BE6EED">
        <w:t xml:space="preserve"> </w:t>
      </w:r>
      <w:r>
        <w:t>dem Vater</w:t>
      </w:r>
    </w:p>
    <w:p w:rsidR="00BE6EED" w:rsidRDefault="00BE6EED" w:rsidP="00BE6EED">
      <w:pPr>
        <w:spacing w:after="171" w:line="265" w:lineRule="auto"/>
        <w:ind w:hanging="10"/>
      </w:pPr>
    </w:p>
    <w:p w:rsidR="002921C0" w:rsidRDefault="009C6614">
      <w:pPr>
        <w:spacing w:after="106"/>
        <w:ind w:left="62" w:right="-24"/>
      </w:pPr>
      <w:r>
        <w:rPr>
          <w:noProof/>
        </w:rPr>
        <w:drawing>
          <wp:inline distT="0" distB="0" distL="0" distR="0">
            <wp:extent cx="5769864" cy="30489"/>
            <wp:effectExtent l="0" t="0" r="0" b="0"/>
            <wp:docPr id="3760" name="Picture 3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" name="Picture 37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986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1C0" w:rsidRDefault="00E14040" w:rsidP="00E14040">
      <w:pPr>
        <w:tabs>
          <w:tab w:val="center" w:pos="6132"/>
        </w:tabs>
        <w:spacing w:after="118" w:line="216" w:lineRule="auto"/>
        <w:ind w:left="142"/>
      </w:pPr>
      <w:r>
        <w:rPr>
          <w:sz w:val="16"/>
        </w:rPr>
        <w:sym w:font="Wingdings" w:char="F021"/>
      </w:r>
      <w:r>
        <w:rPr>
          <w:sz w:val="16"/>
        </w:rPr>
        <w:t xml:space="preserve"> </w:t>
      </w:r>
      <w:r w:rsidR="009C6614">
        <w:rPr>
          <w:sz w:val="16"/>
        </w:rPr>
        <w:t>Unterschrift der Mutter</w:t>
      </w:r>
      <w:r w:rsidR="009C6614">
        <w:rPr>
          <w:sz w:val="16"/>
        </w:rPr>
        <w:tab/>
      </w:r>
      <w:r>
        <w:rPr>
          <w:sz w:val="16"/>
        </w:rPr>
        <w:sym w:font="Wingdings" w:char="F021"/>
      </w:r>
      <w:r>
        <w:rPr>
          <w:sz w:val="16"/>
        </w:rPr>
        <w:t xml:space="preserve"> </w:t>
      </w:r>
      <w:r w:rsidR="009C6614">
        <w:rPr>
          <w:sz w:val="16"/>
        </w:rPr>
        <w:t>Unterschrift des Vaters</w:t>
      </w:r>
    </w:p>
    <w:p w:rsidR="002921C0" w:rsidRDefault="009C6614">
      <w:pPr>
        <w:spacing w:after="394"/>
        <w:ind w:left="62" w:right="-168"/>
      </w:pPr>
      <w:r>
        <w:rPr>
          <w:noProof/>
        </w:rPr>
        <mc:AlternateContent>
          <mc:Choice Requires="wpg">
            <w:drawing>
              <wp:inline distT="0" distB="0" distL="0" distR="0">
                <wp:extent cx="5861304" cy="12196"/>
                <wp:effectExtent l="0" t="0" r="0" b="0"/>
                <wp:docPr id="3767" name="Group 3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304" cy="12196"/>
                          <a:chOff x="0" y="0"/>
                          <a:chExt cx="5861304" cy="12196"/>
                        </a:xfrm>
                      </wpg:grpSpPr>
                      <wps:wsp>
                        <wps:cNvPr id="3766" name="Shape 3766"/>
                        <wps:cNvSpPr/>
                        <wps:spPr>
                          <a:xfrm>
                            <a:off x="0" y="0"/>
                            <a:ext cx="58613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1304" h="12196">
                                <a:moveTo>
                                  <a:pt x="0" y="6098"/>
                                </a:moveTo>
                                <a:lnTo>
                                  <a:pt x="586130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7" style="width:461.52pt;height:0.960297pt;mso-position-horizontal-relative:char;mso-position-vertical-relative:line" coordsize="58613,121">
                <v:shape id="Shape 3766" style="position:absolute;width:58613;height:121;left:0;top:0;" coordsize="5861304,12196" path="m0,6098l586130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921C0" w:rsidRDefault="009C6614">
      <w:pPr>
        <w:pStyle w:val="berschrift1"/>
      </w:pPr>
      <w:r>
        <w:t>Vollmacht</w:t>
      </w:r>
    </w:p>
    <w:p w:rsidR="002921C0" w:rsidRDefault="009C6614">
      <w:pPr>
        <w:spacing w:after="67" w:line="265" w:lineRule="auto"/>
        <w:ind w:left="9" w:hanging="10"/>
      </w:pPr>
      <w:r>
        <w:t>(nur bei getrennt lebenden oder geschiedenen Eltern, die das gemeinsame Sorgerecht ausüben)</w:t>
      </w:r>
    </w:p>
    <w:p w:rsidR="002921C0" w:rsidRDefault="009C6614">
      <w:pPr>
        <w:spacing w:after="522"/>
        <w:ind w:left="288"/>
        <w:jc w:val="center"/>
      </w:pPr>
      <w:r>
        <w:rPr>
          <w:sz w:val="16"/>
        </w:rPr>
        <w:t>- das Ausfüllen der Vollmacht ist freigestellt -</w:t>
      </w:r>
    </w:p>
    <w:p w:rsidR="002921C0" w:rsidRDefault="009C6614">
      <w:pPr>
        <w:spacing w:after="0" w:line="265" w:lineRule="auto"/>
        <w:ind w:left="9" w:hanging="10"/>
      </w:pPr>
      <w:r>
        <w:t xml:space="preserve">Hiermit bevollmächtige ich Frau/Herrn </w:t>
      </w:r>
      <w:sdt>
        <w:sdtPr>
          <w:id w:val="818382062"/>
          <w:placeholder>
            <w:docPart w:val="DefaultPlaceholder_-1854013440"/>
          </w:placeholder>
          <w:text/>
        </w:sdtPr>
        <w:sdtEndPr/>
        <w:sdtContent>
          <w:r w:rsidR="0021651F">
            <w:t>Name, Vorname</w:t>
          </w:r>
        </w:sdtContent>
      </w:sdt>
      <w:r>
        <w:rPr>
          <w:noProof/>
        </w:rPr>
        <mc:AlternateContent>
          <mc:Choice Requires="wpg">
            <w:drawing>
              <wp:inline distT="0" distB="0" distL="0" distR="0">
                <wp:extent cx="3553968" cy="12195"/>
                <wp:effectExtent l="0" t="0" r="0" b="0"/>
                <wp:docPr id="3769" name="Group 3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3968" cy="12195"/>
                          <a:chOff x="0" y="0"/>
                          <a:chExt cx="3553968" cy="12195"/>
                        </a:xfrm>
                      </wpg:grpSpPr>
                      <wps:wsp>
                        <wps:cNvPr id="3768" name="Shape 3768"/>
                        <wps:cNvSpPr/>
                        <wps:spPr>
                          <a:xfrm>
                            <a:off x="0" y="0"/>
                            <a:ext cx="3553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968" h="12195">
                                <a:moveTo>
                                  <a:pt x="0" y="6098"/>
                                </a:moveTo>
                                <a:lnTo>
                                  <a:pt x="355396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" style="width:279.84pt;height:0.960266pt;mso-position-horizontal-relative:char;mso-position-vertical-relative:line" coordsize="35539,121">
                <v:shape id="Shape 3768" style="position:absolute;width:35539;height:121;left:0;top:0;" coordsize="3553968,12195" path="m0,6098l355396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921C0" w:rsidRDefault="009C6614">
      <w:pPr>
        <w:spacing w:after="294"/>
        <w:jc w:val="right"/>
      </w:pPr>
      <w:r>
        <w:rPr>
          <w:sz w:val="16"/>
        </w:rPr>
        <w:t>(Name der Mutter oder des Vaters, bei der/dem die Schülerin/der Schüler lebt)</w:t>
      </w:r>
    </w:p>
    <w:p w:rsidR="002921C0" w:rsidRDefault="009C6614">
      <w:pPr>
        <w:spacing w:after="0" w:line="265" w:lineRule="auto"/>
        <w:ind w:left="9" w:hanging="10"/>
      </w:pPr>
      <w:r>
        <w:t>die Interessen meiner Tochter/meines Sohnes</w:t>
      </w:r>
      <w:r w:rsidR="0021651F">
        <w:t xml:space="preserve"> </w:t>
      </w:r>
      <w:sdt>
        <w:sdtPr>
          <w:id w:val="487600672"/>
          <w:placeholder>
            <w:docPart w:val="AE2FF65A90144C439247723CC4CF6704"/>
          </w:placeholder>
          <w:text/>
        </w:sdtPr>
        <w:sdtEndPr/>
        <w:sdtContent>
          <w:r w:rsidR="0021651F">
            <w:t>Name, Vorname</w:t>
          </w:r>
        </w:sdtContent>
      </w:sdt>
    </w:p>
    <w:p w:rsidR="002921C0" w:rsidRDefault="009C6614">
      <w:pPr>
        <w:spacing w:after="202"/>
        <w:ind w:left="4286" w:right="-48"/>
      </w:pPr>
      <w:r>
        <w:rPr>
          <w:noProof/>
        </w:rPr>
        <mc:AlternateContent>
          <mc:Choice Requires="wpg">
            <w:drawing>
              <wp:inline distT="0" distB="0" distL="0" distR="0">
                <wp:extent cx="3102864" cy="12195"/>
                <wp:effectExtent l="0" t="0" r="0" b="0"/>
                <wp:docPr id="3771" name="Group 3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2864" cy="12195"/>
                          <a:chOff x="0" y="0"/>
                          <a:chExt cx="3102864" cy="12195"/>
                        </a:xfrm>
                      </wpg:grpSpPr>
                      <wps:wsp>
                        <wps:cNvPr id="3770" name="Shape 3770"/>
                        <wps:cNvSpPr/>
                        <wps:spPr>
                          <a:xfrm>
                            <a:off x="0" y="0"/>
                            <a:ext cx="310286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864" h="12195">
                                <a:moveTo>
                                  <a:pt x="0" y="6098"/>
                                </a:moveTo>
                                <a:lnTo>
                                  <a:pt x="310286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1" style="width:244.32pt;height:0.960266pt;mso-position-horizontal-relative:char;mso-position-vertical-relative:line" coordsize="31028,121">
                <v:shape id="Shape 3770" style="position:absolute;width:31028;height:121;left:0;top:0;" coordsize="3102864,12195" path="m0,6098l310286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921C0" w:rsidRDefault="009C6614">
      <w:pPr>
        <w:spacing w:after="289" w:line="265" w:lineRule="auto"/>
        <w:ind w:left="9" w:hanging="10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483" name="Picture 1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" name="Picture 14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 allen schulischen Angelegenheiten gegenüber der zu besuchenden Schule und der Schulbehörde zu vertreten.</w:t>
      </w:r>
    </w:p>
    <w:p w:rsidR="002921C0" w:rsidRDefault="009C6614">
      <w:pPr>
        <w:spacing w:after="409"/>
        <w:ind w:left="5"/>
      </w:pPr>
      <w:r>
        <w:rPr>
          <w:sz w:val="20"/>
        </w:rPr>
        <w:t>Die Vollmacht gilt bis zu ihrem schriftlichen Widerruf.</w:t>
      </w:r>
    </w:p>
    <w:p w:rsidR="002921C0" w:rsidRDefault="009C6614">
      <w:pPr>
        <w:spacing w:after="0"/>
        <w:ind w:left="-38" w:right="-173"/>
      </w:pPr>
      <w:r>
        <w:rPr>
          <w:noProof/>
        </w:rPr>
        <w:drawing>
          <wp:inline distT="0" distB="0" distL="0" distR="0">
            <wp:extent cx="5928360" cy="91466"/>
            <wp:effectExtent l="0" t="0" r="0" b="0"/>
            <wp:docPr id="3762" name="Picture 3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" name="Picture 37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1C0" w:rsidRDefault="002921C0">
      <w:pPr>
        <w:sectPr w:rsidR="002921C0" w:rsidSect="00154835">
          <w:pgSz w:w="11904" w:h="16834"/>
          <w:pgMar w:top="925" w:right="1459" w:bottom="567" w:left="1320" w:header="720" w:footer="720" w:gutter="0"/>
          <w:cols w:space="720"/>
        </w:sectPr>
      </w:pPr>
    </w:p>
    <w:p w:rsidR="00E14040" w:rsidRDefault="009C6614">
      <w:pPr>
        <w:spacing w:after="118" w:line="216" w:lineRule="auto"/>
        <w:ind w:left="4992" w:hanging="5007"/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</w:r>
      <w:r w:rsidR="00E14040">
        <w:rPr>
          <w:sz w:val="16"/>
        </w:rPr>
        <w:sym w:font="Wingdings" w:char="F021"/>
      </w:r>
      <w:r w:rsidR="00E14040">
        <w:rPr>
          <w:sz w:val="16"/>
        </w:rPr>
        <w:t xml:space="preserve"> </w:t>
      </w:r>
      <w:r>
        <w:rPr>
          <w:sz w:val="16"/>
        </w:rPr>
        <w:t xml:space="preserve">Unterschrift des sorgeberechtigten Elternteils, bei </w:t>
      </w:r>
      <w:r w:rsidR="00E14040">
        <w:rPr>
          <w:sz w:val="16"/>
        </w:rPr>
        <w:t xml:space="preserve">          </w:t>
      </w:r>
    </w:p>
    <w:p w:rsidR="002921C0" w:rsidRDefault="00E14040">
      <w:pPr>
        <w:spacing w:after="118" w:line="216" w:lineRule="auto"/>
        <w:ind w:left="4992" w:hanging="5007"/>
      </w:pPr>
      <w:r>
        <w:rPr>
          <w:sz w:val="16"/>
        </w:rPr>
        <w:t xml:space="preserve">                                     </w:t>
      </w:r>
      <w:r>
        <w:rPr>
          <w:sz w:val="16"/>
        </w:rPr>
        <w:tab/>
        <w:t xml:space="preserve">     d</w:t>
      </w:r>
      <w:r w:rsidR="009C6614">
        <w:rPr>
          <w:sz w:val="16"/>
        </w:rPr>
        <w:t xml:space="preserve">em die Schülerin/der Schüler </w:t>
      </w:r>
      <w:r w:rsidR="009C6614">
        <w:rPr>
          <w:sz w:val="16"/>
          <w:u w:val="single" w:color="000000"/>
        </w:rPr>
        <w:t>nicht</w:t>
      </w:r>
      <w:r w:rsidR="009C6614">
        <w:rPr>
          <w:sz w:val="16"/>
        </w:rPr>
        <w:t xml:space="preserve"> lebt</w:t>
      </w:r>
    </w:p>
    <w:sectPr w:rsidR="002921C0">
      <w:type w:val="continuous"/>
      <w:pgSz w:w="11904" w:h="16834"/>
      <w:pgMar w:top="925" w:right="2050" w:bottom="148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C0"/>
    <w:rsid w:val="001513CE"/>
    <w:rsid w:val="00154835"/>
    <w:rsid w:val="0021651F"/>
    <w:rsid w:val="002921C0"/>
    <w:rsid w:val="002E633B"/>
    <w:rsid w:val="00356702"/>
    <w:rsid w:val="004A3774"/>
    <w:rsid w:val="009C6614"/>
    <w:rsid w:val="00BE6EED"/>
    <w:rsid w:val="00E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8C18"/>
  <w15:docId w15:val="{9E06CAD2-5C05-42F6-8193-08EDFF46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254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835"/>
    <w:rPr>
      <w:rFonts w:ascii="Segoe UI" w:eastAsia="Calibri" w:hAnsi="Segoe UI" w:cs="Segoe UI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16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FCC09-9AB1-4F5D-8557-B88E127F6CCD}"/>
      </w:docPartPr>
      <w:docPartBody>
        <w:p w:rsidR="00ED52DF" w:rsidRDefault="002667D3"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9B0EAC34F4B90BEA0BBAB5AF1E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27DAA-8FEA-428F-B2D3-DB30B08761BE}"/>
      </w:docPartPr>
      <w:docPartBody>
        <w:p w:rsidR="00ED52DF" w:rsidRDefault="002667D3" w:rsidP="002667D3">
          <w:pPr>
            <w:pStyle w:val="4219B0EAC34F4B90BEA0BBAB5AF1E499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7F0F83857A401080B271716F7E2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D87E0-680D-45FF-BA31-5BF58C65DE4F}"/>
      </w:docPartPr>
      <w:docPartBody>
        <w:p w:rsidR="00ED52DF" w:rsidRDefault="002667D3" w:rsidP="002667D3">
          <w:pPr>
            <w:pStyle w:val="5C7F0F83857A401080B271716F7E2EB9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AD7F805B3D4C52B7F61CE16F326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3DD4F-BD94-4A38-A683-D4F2FCD6976A}"/>
      </w:docPartPr>
      <w:docPartBody>
        <w:p w:rsidR="00ED52DF" w:rsidRDefault="002667D3" w:rsidP="002667D3">
          <w:pPr>
            <w:pStyle w:val="CDAD7F805B3D4C52B7F61CE16F32678C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EC806D29214F6DB7973307840E6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AC697-CB7E-4E6F-9B31-E95E496E4290}"/>
      </w:docPartPr>
      <w:docPartBody>
        <w:p w:rsidR="00ED52DF" w:rsidRDefault="002667D3" w:rsidP="002667D3">
          <w:pPr>
            <w:pStyle w:val="91EC806D29214F6DB7973307840E6998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2FF65A90144C439247723CC4CF6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7F929-B0CC-422F-827B-B7B0968C2306}"/>
      </w:docPartPr>
      <w:docPartBody>
        <w:p w:rsidR="00ED52DF" w:rsidRDefault="002667D3" w:rsidP="002667D3">
          <w:pPr>
            <w:pStyle w:val="AE2FF65A90144C439247723CC4CF6704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D3"/>
    <w:rsid w:val="002667D3"/>
    <w:rsid w:val="00E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67D3"/>
    <w:rPr>
      <w:color w:val="808080"/>
    </w:rPr>
  </w:style>
  <w:style w:type="paragraph" w:customStyle="1" w:styleId="4219B0EAC34F4B90BEA0BBAB5AF1E499">
    <w:name w:val="4219B0EAC34F4B90BEA0BBAB5AF1E499"/>
    <w:rsid w:val="002667D3"/>
  </w:style>
  <w:style w:type="paragraph" w:customStyle="1" w:styleId="5C7F0F83857A401080B271716F7E2EB9">
    <w:name w:val="5C7F0F83857A401080B271716F7E2EB9"/>
    <w:rsid w:val="002667D3"/>
  </w:style>
  <w:style w:type="paragraph" w:customStyle="1" w:styleId="D66C381601284D399EC7509D52F7D6B2">
    <w:name w:val="D66C381601284D399EC7509D52F7D6B2"/>
    <w:rsid w:val="002667D3"/>
  </w:style>
  <w:style w:type="paragraph" w:customStyle="1" w:styleId="CDAD7F805B3D4C52B7F61CE16F32678C">
    <w:name w:val="CDAD7F805B3D4C52B7F61CE16F32678C"/>
    <w:rsid w:val="002667D3"/>
  </w:style>
  <w:style w:type="paragraph" w:customStyle="1" w:styleId="91EC806D29214F6DB7973307840E6998">
    <w:name w:val="91EC806D29214F6DB7973307840E6998"/>
    <w:rsid w:val="002667D3"/>
  </w:style>
  <w:style w:type="paragraph" w:customStyle="1" w:styleId="AE2FF65A90144C439247723CC4CF6704">
    <w:name w:val="AE2FF65A90144C439247723CC4CF6704"/>
    <w:rsid w:val="00266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Cordua, Sylvia</dc:creator>
  <cp:keywords/>
  <cp:lastModifiedBy>Cordua, Sylvia</cp:lastModifiedBy>
  <cp:revision>4</cp:revision>
  <cp:lastPrinted>2025-03-31T09:45:00Z</cp:lastPrinted>
  <dcterms:created xsi:type="dcterms:W3CDTF">2026-01-16T13:07:00Z</dcterms:created>
  <dcterms:modified xsi:type="dcterms:W3CDTF">2026-01-16T13:09:00Z</dcterms:modified>
</cp:coreProperties>
</file>